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D02CB" w14:textId="77777777" w:rsidR="0035363F" w:rsidRDefault="0035363F">
      <w:pPr>
        <w:rPr>
          <w:highlight w:val="yellow"/>
        </w:rPr>
      </w:pPr>
    </w:p>
    <w:p w14:paraId="3E66EE56" w14:textId="77777777" w:rsidR="0035363F" w:rsidRDefault="0035363F">
      <w:pPr>
        <w:rPr>
          <w:highlight w:val="yellow"/>
        </w:rPr>
      </w:pPr>
    </w:p>
    <w:p w14:paraId="361F38F7" w14:textId="5FF112B1" w:rsidR="00725C9F" w:rsidRDefault="00725C9F">
      <w:r w:rsidRPr="00725C9F">
        <w:rPr>
          <w:highlight w:val="yellow"/>
        </w:rPr>
        <w:t>TUTORIAL</w:t>
      </w:r>
    </w:p>
    <w:p w14:paraId="1282D5B2" w14:textId="44C796B9" w:rsidR="00912688" w:rsidRDefault="00000000">
      <w:hyperlink r:id="rId4" w:history="1">
        <w:r w:rsidR="00725C9F" w:rsidRPr="006768DB">
          <w:rPr>
            <w:rStyle w:val="Collegamentoipertestuale"/>
          </w:rPr>
          <w:t>https://www.youtube.com/watch?v=fuaNi84Mg3I</w:t>
        </w:r>
      </w:hyperlink>
    </w:p>
    <w:p w14:paraId="298BB9EB" w14:textId="6D62E3F3" w:rsidR="00725C9F" w:rsidRDefault="007354E1">
      <w:r w:rsidRPr="007354E1">
        <w:rPr>
          <w:highlight w:val="yellow"/>
        </w:rPr>
        <w:t>create a video:</w:t>
      </w:r>
    </w:p>
    <w:p w14:paraId="224B4ADD" w14:textId="2887B5FE" w:rsidR="00502786" w:rsidRDefault="00000000">
      <w:hyperlink r:id="rId5" w:history="1">
        <w:r w:rsidR="00502786" w:rsidRPr="00670F91">
          <w:rPr>
            <w:rStyle w:val="Collegamentoipertestuale"/>
          </w:rPr>
          <w:t>https://youtu.be/lrZ4qy7rW6M?feature=shared</w:t>
        </w:r>
      </w:hyperlink>
    </w:p>
    <w:p w14:paraId="7EAE68BA" w14:textId="710E360E" w:rsidR="00502786" w:rsidRPr="00502786" w:rsidRDefault="00502786">
      <w:pPr>
        <w:rPr>
          <w:highlight w:val="yellow"/>
        </w:rPr>
      </w:pPr>
      <w:r w:rsidRPr="00502786">
        <w:rPr>
          <w:highlight w:val="yellow"/>
        </w:rPr>
        <w:t>from ppt:</w:t>
      </w:r>
    </w:p>
    <w:p w14:paraId="0ED12E0F" w14:textId="56A13BF4" w:rsidR="007354E1" w:rsidRDefault="00000000">
      <w:hyperlink r:id="rId6" w:history="1">
        <w:r w:rsidR="007354E1" w:rsidRPr="00670F91">
          <w:rPr>
            <w:rStyle w:val="Collegamentoipertestuale"/>
          </w:rPr>
          <w:t>https://youtu.be/m7W-GSVRj7k?feature=shared</w:t>
        </w:r>
      </w:hyperlink>
    </w:p>
    <w:p w14:paraId="27216691" w14:textId="77777777" w:rsidR="007354E1" w:rsidRDefault="007354E1"/>
    <w:p w14:paraId="41C919C6" w14:textId="2922D1BD" w:rsidR="00725C9F" w:rsidRPr="00E81A67" w:rsidRDefault="00725C9F">
      <w:r w:rsidRPr="00E81A67">
        <w:rPr>
          <w:highlight w:val="yellow"/>
        </w:rPr>
        <w:t>ADMIN E PSW</w:t>
      </w:r>
      <w:r w:rsidR="00E81A67" w:rsidRPr="00E81A67">
        <w:t xml:space="preserve"> </w:t>
      </w:r>
      <w:r w:rsidR="00E81A67">
        <w:t>SYNTHESIA</w:t>
      </w:r>
    </w:p>
    <w:p w14:paraId="243D0EC1" w14:textId="4804C2F4" w:rsidR="0035363F" w:rsidRPr="00E81A67" w:rsidRDefault="0035363F">
      <w:r w:rsidRPr="00E81A67">
        <w:t>https://www.synthesia.io/</w:t>
      </w:r>
    </w:p>
    <w:p w14:paraId="4A7D42B5" w14:textId="43EB4255" w:rsidR="00725C9F" w:rsidRPr="00725C9F" w:rsidRDefault="00725C9F">
      <w:pPr>
        <w:rPr>
          <w:lang w:val="en-US"/>
        </w:rPr>
      </w:pPr>
      <w:r w:rsidRPr="00725C9F">
        <w:rPr>
          <w:lang w:val="en-US"/>
        </w:rPr>
        <w:t xml:space="preserve">Admin: </w:t>
      </w:r>
      <w:hyperlink r:id="rId7" w:history="1">
        <w:r w:rsidRPr="00725C9F">
          <w:rPr>
            <w:rStyle w:val="Collegamentoipertestuale"/>
            <w:lang w:val="en-US"/>
          </w:rPr>
          <w:t>koine@koine.it</w:t>
        </w:r>
      </w:hyperlink>
    </w:p>
    <w:p w14:paraId="5FB1490B" w14:textId="4AA30FE4" w:rsidR="00725C9F" w:rsidRDefault="00725C9F">
      <w:pPr>
        <w:rPr>
          <w:lang w:val="en-US"/>
        </w:rPr>
      </w:pPr>
      <w:r w:rsidRPr="00725C9F">
        <w:rPr>
          <w:lang w:val="en-US"/>
        </w:rPr>
        <w:t>Psw: P</w:t>
      </w:r>
      <w:r>
        <w:rPr>
          <w:lang w:val="en-US"/>
        </w:rPr>
        <w:t>riscilla1989!</w:t>
      </w:r>
    </w:p>
    <w:p w14:paraId="238D8E86" w14:textId="77777777" w:rsidR="00F864C4" w:rsidRDefault="00F864C4">
      <w:pPr>
        <w:rPr>
          <w:lang w:val="en-US"/>
        </w:rPr>
      </w:pPr>
    </w:p>
    <w:p w14:paraId="334F6310" w14:textId="6A3C5D16" w:rsidR="00F864C4" w:rsidRPr="00E81A67" w:rsidRDefault="00F864C4">
      <w:pPr>
        <w:rPr>
          <w:highlight w:val="yellow"/>
          <w:lang w:val="en-US"/>
        </w:rPr>
      </w:pPr>
      <w:r w:rsidRPr="00F864C4">
        <w:rPr>
          <w:lang w:val="en-US"/>
        </w:rPr>
        <w:br/>
      </w:r>
      <w:r w:rsidRPr="00E81A67">
        <w:rPr>
          <w:highlight w:val="yellow"/>
          <w:lang w:val="en-US"/>
        </w:rPr>
        <w:t>Certification Course: The Foundations of Video Creation</w:t>
      </w:r>
    </w:p>
    <w:p w14:paraId="75F9B063" w14:textId="6F733F84" w:rsidR="00F864C4" w:rsidRDefault="00000000">
      <w:pPr>
        <w:rPr>
          <w:lang w:val="en-US"/>
        </w:rPr>
      </w:pPr>
      <w:hyperlink r:id="rId8" w:anchor="/lessons/s8hueqM-lJlRURwJIpC-E8zf4wb54tRw" w:history="1">
        <w:r w:rsidR="00F864C4" w:rsidRPr="00670F91">
          <w:rPr>
            <w:rStyle w:val="Collegamentoipertestuale"/>
            <w:lang w:val="en-US"/>
          </w:rPr>
          <w:t>https://rise.articulate.com/share/3RUx1hiDtyl6wuBT9OaRy330gRVwUmpd#/lessons/s8hueqM-lJlRURwJIpC-E8zf4wb54tRw</w:t>
        </w:r>
      </w:hyperlink>
    </w:p>
    <w:p w14:paraId="2FE1E5DD" w14:textId="77777777" w:rsidR="00F864C4" w:rsidRPr="00725C9F" w:rsidRDefault="00F864C4">
      <w:pPr>
        <w:rPr>
          <w:lang w:val="en-US"/>
        </w:rPr>
      </w:pPr>
    </w:p>
    <w:sectPr w:rsidR="00F864C4" w:rsidRPr="00725C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9F"/>
    <w:rsid w:val="0035363F"/>
    <w:rsid w:val="00502786"/>
    <w:rsid w:val="00725C9F"/>
    <w:rsid w:val="007354E1"/>
    <w:rsid w:val="00912688"/>
    <w:rsid w:val="00E81A67"/>
    <w:rsid w:val="00F8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492E6"/>
  <w15:chartTrackingRefBased/>
  <w15:docId w15:val="{E22B1D3B-93E5-4EAB-9BA8-74C47465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25C9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5C9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354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se.articulate.com/share/3RUx1hiDtyl6wuBT9OaRy330gRVwUmp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oine@koi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m7W-GSVRj7k?feature=shared" TargetMode="External"/><Relationship Id="rId5" Type="http://schemas.openxmlformats.org/officeDocument/2006/relationships/hyperlink" Target="https://youtu.be/lrZ4qy7rW6M?feature=shared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fuaNi84Mg3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115</Words>
  <Characters>656</Characters>
  <Application>Microsoft Office Word</Application>
  <DocSecurity>0</DocSecurity>
  <Lines>5</Lines>
  <Paragraphs>1</Paragraphs>
  <ScaleCrop>false</ScaleCrop>
  <Company>Microsoft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Patrizia Gariglio</cp:lastModifiedBy>
  <cp:revision>6</cp:revision>
  <dcterms:created xsi:type="dcterms:W3CDTF">2024-02-05T10:57:00Z</dcterms:created>
  <dcterms:modified xsi:type="dcterms:W3CDTF">2024-02-06T08:51:00Z</dcterms:modified>
</cp:coreProperties>
</file>